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5ECA" w14:textId="77777777" w:rsidR="00D57CCA" w:rsidRDefault="00D57CCA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186"/>
        <w:gridCol w:w="1800"/>
        <w:gridCol w:w="3410"/>
        <w:gridCol w:w="10"/>
      </w:tblGrid>
      <w:tr w:rsidR="00D57CCA" w14:paraId="62632F8D" w14:textId="77777777" w:rsidTr="00457197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61BD2932" w14:textId="77777777" w:rsidR="009324C9" w:rsidRPr="001C32B0" w:rsidRDefault="0033172A" w:rsidP="009324C9">
            <w:pPr>
              <w:pStyle w:val="Header"/>
              <w:rPr>
                <w:noProof/>
                <w:sz w:val="2"/>
                <w:szCs w:val="2"/>
              </w:rPr>
            </w:pPr>
          </w:p>
          <w:p w14:paraId="30E25DBF" w14:textId="77777777" w:rsidR="009324C9" w:rsidRPr="008C1CD5" w:rsidRDefault="0033172A" w:rsidP="009324C9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77334884" w14:textId="77777777" w:rsidR="00DC04AA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0571F1E2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7F591D60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8C8E782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BAE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E6634F9" w14:textId="77777777" w:rsidR="009324C9" w:rsidRPr="00D86BAE" w:rsidRDefault="00BD0011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6BAE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D86BAE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20B30FC" w14:textId="77777777" w:rsidR="009324C9" w:rsidRPr="008C1CD5" w:rsidRDefault="0033172A" w:rsidP="009324C9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CCA" w14:paraId="6B860B7E" w14:textId="77777777" w:rsidTr="00574BEE">
        <w:tc>
          <w:tcPr>
            <w:tcW w:w="715" w:type="dxa"/>
          </w:tcPr>
          <w:p w14:paraId="122425AB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 w:rsidRPr="000F366A"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0FC5C4C0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bookmarkStart w:id="5" w:name="hoa_array.0.name|6"/>
            <w:r w:rsidRPr="000F366A">
              <w:rPr>
                <w:noProof/>
                <w:sz w:val="20"/>
                <w:szCs w:val="20"/>
              </w:rPr>
              <w:t> </w:t>
            </w:r>
            <w:bookmarkEnd w:id="5"/>
            <w:r w:rsidRPr="000F366A">
              <w:rPr>
                <w:noProof/>
                <w:sz w:val="20"/>
                <w:szCs w:val="20"/>
              </w:rPr>
              <w:t>​​</w:t>
            </w:r>
          </w:p>
          <w:p w14:paraId="3119B2FF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bookmarkStart w:id="6" w:name="hoa_array.0.address_topline|7"/>
            <w:r w:rsidRPr="000F366A">
              <w:rPr>
                <w:noProof/>
                <w:sz w:val="20"/>
                <w:szCs w:val="20"/>
              </w:rPr>
              <w:t> </w:t>
            </w:r>
            <w:bookmarkEnd w:id="6"/>
            <w:r w:rsidRPr="000F366A">
              <w:rPr>
                <w:noProof/>
                <w:sz w:val="20"/>
                <w:szCs w:val="20"/>
              </w:rPr>
              <w:t>​​</w:t>
            </w:r>
          </w:p>
          <w:p w14:paraId="41F4B1C9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bookmarkStart w:id="7" w:name="hoa_array.0.address_botline|8"/>
            <w:r w:rsidRPr="000F366A">
              <w:rPr>
                <w:noProof/>
                <w:sz w:val="20"/>
                <w:szCs w:val="20"/>
              </w:rPr>
              <w:t> </w:t>
            </w:r>
            <w:bookmarkEnd w:id="7"/>
            <w:r w:rsidRPr="000F366A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86" w:type="dxa"/>
          </w:tcPr>
          <w:p w14:paraId="63553AFE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C50D58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 w:rsidRPr="000F366A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D9DD876" w14:textId="735D72B4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</w:tr>
      <w:tr w:rsidR="00D57CCA" w14:paraId="6F72EEE6" w14:textId="77777777" w:rsidTr="00574BEE">
        <w:tc>
          <w:tcPr>
            <w:tcW w:w="715" w:type="dxa"/>
          </w:tcPr>
          <w:p w14:paraId="1073DECE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8374C64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</w:tcPr>
          <w:p w14:paraId="0C7A8414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329AE62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0F366A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0113CB82" w14:textId="63064685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</w:tr>
      <w:tr w:rsidR="00D57CCA" w14:paraId="5E129924" w14:textId="77777777" w:rsidTr="00574BEE">
        <w:tc>
          <w:tcPr>
            <w:tcW w:w="715" w:type="dxa"/>
          </w:tcPr>
          <w:p w14:paraId="2743E1FF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241BCFD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</w:tcPr>
          <w:p w14:paraId="5EFC2F71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B4F3DF" w14:textId="77777777" w:rsidR="00044E47" w:rsidRPr="000F366A" w:rsidRDefault="00BD0011" w:rsidP="0070318C">
            <w:pPr>
              <w:rPr>
                <w:sz w:val="20"/>
                <w:szCs w:val="20"/>
              </w:rPr>
            </w:pPr>
            <w:r w:rsidRPr="000F366A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0B01C5EC" w14:textId="77777777" w:rsidR="00044E47" w:rsidRPr="000F366A" w:rsidRDefault="0033172A" w:rsidP="0070318C">
            <w:pPr>
              <w:rPr>
                <w:sz w:val="20"/>
                <w:szCs w:val="20"/>
              </w:rPr>
            </w:pPr>
          </w:p>
        </w:tc>
      </w:tr>
    </w:tbl>
    <w:p w14:paraId="0A89F2F1" w14:textId="77777777" w:rsidR="00044E47" w:rsidRPr="000F366A" w:rsidRDefault="0033172A" w:rsidP="00044E47">
      <w:pPr>
        <w:rPr>
          <w:sz w:val="20"/>
          <w:szCs w:val="20"/>
        </w:rPr>
      </w:pPr>
    </w:p>
    <w:p w14:paraId="6939BA80" w14:textId="77777777" w:rsidR="00DC04AA" w:rsidRDefault="00BD0011" w:rsidP="00DC04AA">
      <w:pPr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Please be advised that the above-referenced escrow was closed on </w:t>
      </w:r>
      <w:bookmarkStart w:id="8" w:name="actual_close_date|13"/>
      <w:r w:rsidRPr="00414D2F">
        <w:rPr>
          <w:noProof/>
          <w:sz w:val="20"/>
          <w:szCs w:val="20"/>
        </w:rPr>
        <w:t>_____________, 20___</w:t>
      </w:r>
      <w:bookmarkEnd w:id="8"/>
      <w:r w:rsidRPr="00414D2F">
        <w:rPr>
          <w:noProof/>
          <w:sz w:val="20"/>
          <w:szCs w:val="20"/>
        </w:rPr>
        <w:t>​​</w:t>
      </w:r>
      <w:r w:rsidRPr="00414D2F">
        <w:rPr>
          <w:sz w:val="20"/>
          <w:szCs w:val="20"/>
        </w:rPr>
        <w:t>. Please update your account with the following information and forward any necessary documents to the new owner at the address listed below</w:t>
      </w:r>
      <w:r>
        <w:rPr>
          <w:sz w:val="20"/>
          <w:szCs w:val="20"/>
        </w:rPr>
        <w:t>:</w:t>
      </w:r>
    </w:p>
    <w:p w14:paraId="66B4AE1E" w14:textId="77777777" w:rsidR="00DC04AA" w:rsidRDefault="0033172A" w:rsidP="00DC04AA">
      <w:pPr>
        <w:jc w:val="both"/>
        <w:rPr>
          <w:sz w:val="20"/>
          <w:szCs w:val="20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730"/>
      </w:tblGrid>
      <w:tr w:rsidR="00D57CCA" w14:paraId="20AFECD5" w14:textId="77777777" w:rsidTr="00DF4BC0">
        <w:tc>
          <w:tcPr>
            <w:tcW w:w="2155" w:type="dxa"/>
          </w:tcPr>
          <w:p w14:paraId="3C88AB23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Previous Owner:</w:t>
            </w:r>
          </w:p>
        </w:tc>
        <w:tc>
          <w:tcPr>
            <w:tcW w:w="8730" w:type="dxa"/>
          </w:tcPr>
          <w:p w14:paraId="621A2951" w14:textId="77777777" w:rsidR="00DC04AA" w:rsidRPr="00414D2F" w:rsidRDefault="00BD0011" w:rsidP="00E40DDB">
            <w:pPr>
              <w:ind w:left="-111"/>
              <w:rPr>
                <w:sz w:val="20"/>
                <w:szCs w:val="20"/>
              </w:rPr>
            </w:pPr>
            <w:bookmarkStart w:id="9" w:name="owner_name|14"/>
            <w:r w:rsidRPr="00414D2F">
              <w:rPr>
                <w:noProof/>
                <w:sz w:val="20"/>
                <w:szCs w:val="20"/>
              </w:rPr>
              <w:t> </w:t>
            </w:r>
            <w:bookmarkEnd w:id="9"/>
            <w:r w:rsidRPr="00414D2F">
              <w:rPr>
                <w:noProof/>
                <w:sz w:val="20"/>
                <w:szCs w:val="20"/>
              </w:rPr>
              <w:t>​​</w:t>
            </w:r>
          </w:p>
        </w:tc>
      </w:tr>
      <w:tr w:rsidR="00D57CCA" w14:paraId="050C033F" w14:textId="77777777" w:rsidTr="00DF4BC0">
        <w:trPr>
          <w:trHeight w:val="63"/>
        </w:trPr>
        <w:tc>
          <w:tcPr>
            <w:tcW w:w="2155" w:type="dxa"/>
          </w:tcPr>
          <w:p w14:paraId="181D6A25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</w:t>
            </w:r>
            <w:r w:rsidRPr="00414D2F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8730" w:type="dxa"/>
          </w:tcPr>
          <w:p w14:paraId="3B7DBAD9" w14:textId="77777777" w:rsidR="00DC04AA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0" w:name="owner_fwding_address_topline|15"/>
            <w:r>
              <w:rPr>
                <w:noProof/>
                <w:sz w:val="20"/>
                <w:szCs w:val="20"/>
              </w:rPr>
              <w:t> 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  <w:p w14:paraId="6175F384" w14:textId="77777777" w:rsidR="00145FA8" w:rsidRPr="00414D2F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1" w:name="owner_fwding_address_botline|16"/>
            <w:r>
              <w:rPr>
                <w:noProof/>
                <w:sz w:val="20"/>
                <w:szCs w:val="20"/>
              </w:rPr>
              <w:t> </w:t>
            </w:r>
            <w:bookmarkEnd w:id="11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38E537C4" w14:textId="77777777" w:rsidR="00DC04AA" w:rsidRPr="00414D2F" w:rsidRDefault="0033172A" w:rsidP="00DC04AA">
      <w:pPr>
        <w:jc w:val="both"/>
        <w:rPr>
          <w:sz w:val="20"/>
          <w:szCs w:val="20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730"/>
      </w:tblGrid>
      <w:tr w:rsidR="00D57CCA" w14:paraId="346002AF" w14:textId="77777777" w:rsidTr="00DF4BC0">
        <w:tc>
          <w:tcPr>
            <w:tcW w:w="2155" w:type="dxa"/>
          </w:tcPr>
          <w:p w14:paraId="4C9936AA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New Owner:</w:t>
            </w:r>
          </w:p>
        </w:tc>
        <w:tc>
          <w:tcPr>
            <w:tcW w:w="8730" w:type="dxa"/>
          </w:tcPr>
          <w:p w14:paraId="2CD2F725" w14:textId="77777777" w:rsidR="00DC04AA" w:rsidRPr="00414D2F" w:rsidRDefault="00BD0011" w:rsidP="00E40DDB">
            <w:pPr>
              <w:ind w:left="-111"/>
              <w:rPr>
                <w:sz w:val="20"/>
                <w:szCs w:val="20"/>
              </w:rPr>
            </w:pPr>
            <w:bookmarkStart w:id="12" w:name="borrower_on_title_name|17"/>
            <w:r w:rsidRPr="00414D2F">
              <w:rPr>
                <w:noProof/>
                <w:sz w:val="20"/>
                <w:szCs w:val="20"/>
              </w:rPr>
              <w:t> </w:t>
            </w:r>
            <w:bookmarkEnd w:id="12"/>
            <w:r w:rsidRPr="00414D2F">
              <w:rPr>
                <w:noProof/>
                <w:sz w:val="20"/>
                <w:szCs w:val="20"/>
              </w:rPr>
              <w:t>​​</w:t>
            </w:r>
          </w:p>
        </w:tc>
      </w:tr>
      <w:tr w:rsidR="00D57CCA" w14:paraId="429F52BA" w14:textId="77777777" w:rsidTr="00DF4BC0">
        <w:trPr>
          <w:trHeight w:val="63"/>
        </w:trPr>
        <w:tc>
          <w:tcPr>
            <w:tcW w:w="2155" w:type="dxa"/>
          </w:tcPr>
          <w:p w14:paraId="6253CEE9" w14:textId="77777777" w:rsidR="00DC04AA" w:rsidRPr="00414D2F" w:rsidRDefault="00BD0011" w:rsidP="00DF4BC0">
            <w:pPr>
              <w:ind w:left="-119"/>
              <w:jc w:val="both"/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Mailing Address:</w:t>
            </w:r>
          </w:p>
        </w:tc>
        <w:tc>
          <w:tcPr>
            <w:tcW w:w="8730" w:type="dxa"/>
          </w:tcPr>
          <w:p w14:paraId="4435AA98" w14:textId="77777777" w:rsidR="00DC04AA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3" w:name="borrower_fwding_address_topline|18"/>
            <w:r>
              <w:rPr>
                <w:noProof/>
                <w:sz w:val="20"/>
                <w:szCs w:val="20"/>
              </w:rPr>
              <w:t> </w:t>
            </w:r>
            <w:bookmarkEnd w:id="13"/>
            <w:r>
              <w:rPr>
                <w:noProof/>
                <w:sz w:val="20"/>
                <w:szCs w:val="20"/>
              </w:rPr>
              <w:t>​​</w:t>
            </w:r>
          </w:p>
          <w:p w14:paraId="59DE5CEA" w14:textId="77777777" w:rsidR="00145FA8" w:rsidRPr="00414D2F" w:rsidRDefault="00BD0011" w:rsidP="00DF4BC0">
            <w:pPr>
              <w:ind w:left="-111"/>
              <w:jc w:val="both"/>
              <w:rPr>
                <w:sz w:val="20"/>
                <w:szCs w:val="20"/>
              </w:rPr>
            </w:pPr>
            <w:bookmarkStart w:id="14" w:name="borrower_fwding_address_botline|19"/>
            <w:r>
              <w:rPr>
                <w:noProof/>
                <w:sz w:val="20"/>
                <w:szCs w:val="20"/>
              </w:rPr>
              <w:t>__________</w:t>
            </w:r>
            <w:bookmarkEnd w:id="14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75357B9D" w14:textId="77777777" w:rsidR="00DC04AA" w:rsidRPr="00414D2F" w:rsidRDefault="0033172A" w:rsidP="00DC04AA">
      <w:pPr>
        <w:jc w:val="both"/>
        <w:rPr>
          <w:sz w:val="20"/>
          <w:szCs w:val="20"/>
        </w:rPr>
      </w:pPr>
    </w:p>
    <w:p w14:paraId="1FD43245" w14:textId="77777777" w:rsidR="00DC04AA" w:rsidRPr="00414D2F" w:rsidRDefault="00BD0011" w:rsidP="00DC04AA">
      <w:pPr>
        <w:jc w:val="both"/>
        <w:rPr>
          <w:sz w:val="20"/>
          <w:szCs w:val="20"/>
        </w:rPr>
      </w:pPr>
      <w:r w:rsidRPr="00414D2F">
        <w:rPr>
          <w:sz w:val="20"/>
          <w:szCs w:val="20"/>
        </w:rPr>
        <w:t>Enclosed please find the following:</w:t>
      </w:r>
    </w:p>
    <w:p w14:paraId="2A993AD6" w14:textId="77777777" w:rsidR="00DC04AA" w:rsidRPr="00414D2F" w:rsidRDefault="0033172A" w:rsidP="00DC04AA">
      <w:pPr>
        <w:jc w:val="both"/>
        <w:rPr>
          <w:sz w:val="20"/>
          <w:szCs w:val="20"/>
        </w:rPr>
      </w:pPr>
    </w:p>
    <w:p w14:paraId="5372FF4E" w14:textId="77777777" w:rsidR="00DC04AA" w:rsidRDefault="00BD0011" w:rsidP="00DC04AA">
      <w:pPr>
        <w:ind w:left="720"/>
        <w:rPr>
          <w:sz w:val="20"/>
          <w:szCs w:val="20"/>
        </w:rPr>
      </w:pPr>
      <w:bookmarkStart w:id="15" w:name="hoa_proceeds_lines|20"/>
      <w:r>
        <w:rPr>
          <w:noProof/>
          <w:sz w:val="20"/>
          <w:szCs w:val="20"/>
        </w:rPr>
        <w:t> </w:t>
      </w:r>
      <w:bookmarkEnd w:id="15"/>
      <w:r>
        <w:rPr>
          <w:noProof/>
          <w:sz w:val="20"/>
          <w:szCs w:val="20"/>
        </w:rPr>
        <w:t>​​</w:t>
      </w:r>
    </w:p>
    <w:p w14:paraId="7DB92BD3" w14:textId="77777777" w:rsidR="00DC04AA" w:rsidRPr="00414D2F" w:rsidRDefault="00BD0011" w:rsidP="00DC04AA">
      <w:pPr>
        <w:ind w:left="720"/>
        <w:rPr>
          <w:sz w:val="20"/>
          <w:szCs w:val="20"/>
        </w:rPr>
      </w:pPr>
      <w:bookmarkStart w:id="16" w:name="hoa_array.0.enclosure_lines|21"/>
      <w:r w:rsidRPr="00414D2F">
        <w:rPr>
          <w:noProof/>
          <w:sz w:val="20"/>
          <w:szCs w:val="20"/>
        </w:rPr>
        <w:t> </w:t>
      </w:r>
      <w:bookmarkEnd w:id="16"/>
      <w:r w:rsidRPr="00414D2F">
        <w:rPr>
          <w:noProof/>
          <w:sz w:val="20"/>
          <w:szCs w:val="20"/>
        </w:rPr>
        <w:t>​​</w:t>
      </w:r>
    </w:p>
    <w:p w14:paraId="43D32B59" w14:textId="77777777" w:rsidR="00DC04AA" w:rsidRPr="00414D2F" w:rsidRDefault="0033172A" w:rsidP="00DC04AA">
      <w:pPr>
        <w:jc w:val="both"/>
        <w:rPr>
          <w:sz w:val="20"/>
          <w:szCs w:val="20"/>
        </w:rPr>
      </w:pPr>
    </w:p>
    <w:p w14:paraId="1732CC2D" w14:textId="77777777" w:rsidR="00DC04AA" w:rsidRPr="00414D2F" w:rsidRDefault="00BD0011" w:rsidP="00DC04AA">
      <w:pPr>
        <w:jc w:val="both"/>
        <w:rPr>
          <w:sz w:val="20"/>
          <w:szCs w:val="20"/>
        </w:rPr>
      </w:pPr>
      <w:r w:rsidRPr="00414D2F">
        <w:rPr>
          <w:sz w:val="20"/>
          <w:szCs w:val="20"/>
        </w:rPr>
        <w:t>If you have any questions or need anything further, please do not hesitate to c</w:t>
      </w:r>
      <w:r>
        <w:rPr>
          <w:sz w:val="20"/>
          <w:szCs w:val="20"/>
        </w:rPr>
        <w:t>ontact us</w:t>
      </w:r>
      <w:r w:rsidRPr="00414D2F">
        <w:rPr>
          <w:sz w:val="20"/>
          <w:szCs w:val="20"/>
        </w:rPr>
        <w:t>.</w:t>
      </w:r>
    </w:p>
    <w:p w14:paraId="12CFA1D5" w14:textId="77777777" w:rsidR="00063187" w:rsidRDefault="0033172A" w:rsidP="00044E47">
      <w:pPr>
        <w:rPr>
          <w:sz w:val="20"/>
          <w:szCs w:val="20"/>
        </w:rPr>
      </w:pPr>
    </w:p>
    <w:p w14:paraId="428026CB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495D1F59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bookmarkStart w:id="17" w:name="settlement_agency_name|22"/>
      <w:r w:rsidRPr="00414D2F">
        <w:rPr>
          <w:noProof/>
          <w:sz w:val="20"/>
          <w:szCs w:val="20"/>
        </w:rPr>
        <w:t>Iconic Title Agency LLC</w:t>
      </w:r>
      <w:bookmarkEnd w:id="17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D57CCA" w14:paraId="53779C7B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14887EDD" w14:textId="77777777" w:rsidR="00DC04AA" w:rsidRPr="00414D2F" w:rsidRDefault="0033172A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2EBAFD5E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bookmarkStart w:id="18" w:name="settlement_agent_name|23"/>
      <w:r w:rsidRPr="00414D2F">
        <w:rPr>
          <w:noProof/>
          <w:sz w:val="20"/>
          <w:szCs w:val="20"/>
        </w:rPr>
        <w:t>_______________</w:t>
      </w:r>
      <w:bookmarkEnd w:id="18"/>
      <w:r w:rsidRPr="00414D2F">
        <w:rPr>
          <w:noProof/>
          <w:sz w:val="20"/>
          <w:szCs w:val="20"/>
        </w:rPr>
        <w:t>​​</w:t>
      </w:r>
    </w:p>
    <w:p w14:paraId="5696BB17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bookmarkStart w:id="19" w:name="settlement_agent_role|24"/>
      <w:r w:rsidRPr="00414D2F">
        <w:rPr>
          <w:noProof/>
          <w:sz w:val="20"/>
          <w:szCs w:val="20"/>
        </w:rPr>
        <w:t>_______________</w:t>
      </w:r>
      <w:bookmarkEnd w:id="19"/>
      <w:r w:rsidRPr="00414D2F">
        <w:rPr>
          <w:noProof/>
          <w:sz w:val="20"/>
          <w:szCs w:val="20"/>
        </w:rPr>
        <w:t>​​</w:t>
      </w:r>
    </w:p>
    <w:p w14:paraId="6F94472E" w14:textId="77777777" w:rsidR="00DC04AA" w:rsidRPr="00414D2F" w:rsidRDefault="00BD0011" w:rsidP="00DC04AA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20" w:name="settlement_agent_telephone|25"/>
      <w:r w:rsidRPr="00414D2F">
        <w:rPr>
          <w:noProof/>
          <w:sz w:val="20"/>
          <w:szCs w:val="20"/>
        </w:rPr>
        <w:t>(732) 592-4400</w:t>
      </w:r>
      <w:bookmarkEnd w:id="20"/>
      <w:r w:rsidRPr="00414D2F">
        <w:rPr>
          <w:noProof/>
          <w:sz w:val="20"/>
          <w:szCs w:val="20"/>
        </w:rPr>
        <w:t>​​</w:t>
      </w:r>
    </w:p>
    <w:p w14:paraId="267BAA25" w14:textId="77777777" w:rsidR="00DC04AA" w:rsidRPr="00414D2F" w:rsidRDefault="00BD0011" w:rsidP="00DC04AA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21" w:name="settlement_agent_fax|26"/>
      <w:r w:rsidRPr="00414D2F">
        <w:rPr>
          <w:noProof/>
          <w:sz w:val="20"/>
          <w:szCs w:val="20"/>
        </w:rPr>
        <w:t>(732) 592-4149</w:t>
      </w:r>
      <w:bookmarkEnd w:id="21"/>
      <w:r w:rsidRPr="00414D2F">
        <w:rPr>
          <w:noProof/>
          <w:sz w:val="20"/>
          <w:szCs w:val="20"/>
        </w:rPr>
        <w:t>​​</w:t>
      </w:r>
    </w:p>
    <w:p w14:paraId="713B1FC9" w14:textId="77777777" w:rsidR="00DC04AA" w:rsidRPr="00414D2F" w:rsidRDefault="00BD0011" w:rsidP="00DC04AA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22" w:name="settlement_agent_email|27"/>
      <w:r w:rsidRPr="00414D2F">
        <w:rPr>
          <w:noProof/>
          <w:sz w:val="20"/>
          <w:szCs w:val="20"/>
        </w:rPr>
        <w:t> </w:t>
      </w:r>
      <w:bookmarkEnd w:id="22"/>
      <w:r w:rsidRPr="00414D2F">
        <w:rPr>
          <w:noProof/>
          <w:sz w:val="20"/>
          <w:szCs w:val="20"/>
        </w:rPr>
        <w:t>​​</w:t>
      </w:r>
    </w:p>
    <w:p w14:paraId="043F53C4" w14:textId="77777777" w:rsidR="00D57CCA" w:rsidRDefault="00D57CCA">
      <w:pPr>
        <w:rPr>
          <w:rFonts w:eastAsia="Times New Roman"/>
          <w:vanish/>
          <w:sz w:val="24"/>
        </w:rPr>
      </w:pPr>
    </w:p>
    <w:sectPr w:rsidR="00D57CCA" w:rsidSect="00552A7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FD93" w14:textId="77777777" w:rsidR="00524754" w:rsidRDefault="00BD0011">
      <w:r>
        <w:separator/>
      </w:r>
    </w:p>
  </w:endnote>
  <w:endnote w:type="continuationSeparator" w:id="0">
    <w:p w14:paraId="5F4AF53B" w14:textId="77777777" w:rsidR="00524754" w:rsidRDefault="00BD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C65A" w14:textId="77777777" w:rsidR="00552A74" w:rsidRPr="005C77B5" w:rsidRDefault="0033172A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0FB82DFC" w14:textId="77777777" w:rsidR="00552A74" w:rsidRPr="005C77B5" w:rsidRDefault="00BD0011" w:rsidP="005C77B5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Closing Letter - HOA</w:t>
    </w:r>
  </w:p>
  <w:p w14:paraId="27C8D45F" w14:textId="77777777" w:rsidR="00552A74" w:rsidRPr="005C77B5" w:rsidRDefault="00BD0011" w:rsidP="005C77B5">
    <w:pPr>
      <w:pStyle w:val="Footer"/>
      <w:tabs>
        <w:tab w:val="clear" w:pos="9360"/>
        <w:tab w:val="right" w:pos="109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Order</w:t>
    </w:r>
    <w:r w:rsidRPr="005C77B5">
      <w:rPr>
        <w:rFonts w:ascii="Times New Roman" w:hAnsi="Times New Roman" w:cs="Times New Roman"/>
        <w:sz w:val="16"/>
        <w:szCs w:val="16"/>
      </w:rPr>
      <w:t xml:space="preserve"> No.: </w:t>
    </w:r>
    <w:bookmarkStart w:id="23" w:name="order_number|0"/>
    <w:r w:rsidRPr="005C77B5">
      <w:rPr>
        <w:rFonts w:ascii="Times New Roman" w:hAnsi="Times New Roman" w:cs="Times New Roman"/>
        <w:noProof/>
        <w:sz w:val="16"/>
        <w:szCs w:val="16"/>
      </w:rPr>
      <w:t>ITA-202298</w:t>
    </w:r>
    <w:bookmarkEnd w:id="23"/>
    <w:r w:rsidRPr="005C77B5">
      <w:rPr>
        <w:rFonts w:ascii="Times New Roman" w:hAnsi="Times New Roman" w:cs="Times New Roman"/>
        <w:noProof/>
        <w:sz w:val="16"/>
        <w:szCs w:val="16"/>
      </w:rPr>
      <w:t>​​</w:t>
    </w:r>
    <w:r w:rsidRPr="005C77B5">
      <w:rPr>
        <w:rFonts w:ascii="Times New Roman" w:hAnsi="Times New Roman" w:cs="Times New Roman"/>
        <w:sz w:val="16"/>
        <w:szCs w:val="16"/>
      </w:rPr>
      <w:tab/>
    </w:r>
    <w:r w:rsidRPr="005C77B5">
      <w:rPr>
        <w:rFonts w:ascii="Times New Roman" w:hAnsi="Times New Roman" w:cs="Times New Roman"/>
        <w:sz w:val="16"/>
        <w:szCs w:val="16"/>
      </w:rPr>
      <w:tab/>
      <w:t xml:space="preserve">Page </w:t>
    </w:r>
    <w:r w:rsidRPr="005C77B5">
      <w:rPr>
        <w:rFonts w:ascii="Times New Roman" w:hAnsi="Times New Roman" w:cs="Times New Roman"/>
        <w:sz w:val="16"/>
        <w:szCs w:val="16"/>
      </w:rPr>
      <w:fldChar w:fldCharType="begin"/>
    </w:r>
    <w:r w:rsidRPr="005C77B5">
      <w:rPr>
        <w:rFonts w:ascii="Times New Roman" w:hAnsi="Times New Roman" w:cs="Times New Roman"/>
        <w:sz w:val="16"/>
        <w:szCs w:val="16"/>
      </w:rPr>
      <w:instrText xml:space="preserve"> page \* MERGEFORMAT </w:instrText>
    </w:r>
    <w:r w:rsidRPr="005C77B5">
      <w:rPr>
        <w:rFonts w:ascii="Times New Roman" w:hAnsi="Times New Roman" w:cs="Times New Roman"/>
        <w:sz w:val="16"/>
        <w:szCs w:val="16"/>
      </w:rPr>
      <w:fldChar w:fldCharType="separate"/>
    </w:r>
    <w:r w:rsidRPr="005C77B5">
      <w:rPr>
        <w:rFonts w:ascii="Times New Roman" w:hAnsi="Times New Roman" w:cs="Times New Roman"/>
        <w:sz w:val="16"/>
        <w:szCs w:val="16"/>
      </w:rPr>
      <w:t>1</w:t>
    </w:r>
    <w:r w:rsidRPr="005C77B5">
      <w:rPr>
        <w:rFonts w:ascii="Times New Roman" w:hAnsi="Times New Roman" w:cs="Times New Roman"/>
        <w:sz w:val="16"/>
        <w:szCs w:val="16"/>
      </w:rPr>
      <w:fldChar w:fldCharType="end"/>
    </w:r>
    <w:r w:rsidRPr="005C77B5"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2F7E" w14:textId="77777777" w:rsidR="00524754" w:rsidRDefault="00BD0011">
      <w:r>
        <w:separator/>
      </w:r>
    </w:p>
  </w:footnote>
  <w:footnote w:type="continuationSeparator" w:id="0">
    <w:p w14:paraId="71260B5C" w14:textId="77777777" w:rsidR="00524754" w:rsidRDefault="00BD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CA"/>
    <w:rsid w:val="0033172A"/>
    <w:rsid w:val="00524754"/>
    <w:rsid w:val="00BD0011"/>
    <w:rsid w:val="00D5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58FF"/>
  <w15:chartTrackingRefBased/>
  <w15:docId w15:val="{22C5168F-7B1D-0C44-B7D3-160BF0DA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47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4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4E47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E47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4E47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44E47"/>
    <w:rPr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2021-06-24T16:26:00Z</dcterms:created>
  <dcterms:modified xsi:type="dcterms:W3CDTF">2021-06-24T16:26:00Z</dcterms:modified>
</cp:coreProperties>
</file>