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94DB" w14:textId="77777777" w:rsidR="001918A9" w:rsidRDefault="00FD248A" w:rsidP="0019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0332922B" w14:textId="77777777" w:rsidR="001918A9" w:rsidRDefault="00FD248A" w:rsidP="001918A9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461E31CB" w14:textId="77777777" w:rsidR="001918A9" w:rsidRPr="00253AA2" w:rsidRDefault="0052251C" w:rsidP="001918A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F691F1B" w14:textId="77777777" w:rsidR="001918A9" w:rsidRDefault="00FD248A" w:rsidP="00191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4EDAF792" w14:textId="77777777" w:rsidR="001918A9" w:rsidRDefault="00FD248A" w:rsidP="00191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41586EAF" w14:textId="77777777" w:rsidR="00B16F75" w:rsidRPr="00340D82" w:rsidRDefault="0052251C" w:rsidP="0016510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89B16D3" w14:textId="4929C7A2" w:rsidR="00165105" w:rsidRDefault="00FD248A" w:rsidP="001651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​​</w:t>
      </w:r>
    </w:p>
    <w:p w14:paraId="70C78207" w14:textId="77777777" w:rsidR="00165105" w:rsidRPr="00340D82" w:rsidRDefault="0052251C" w:rsidP="00165105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30D43D9B" w14:textId="77777777" w:rsidR="00165105" w:rsidRDefault="00FD248A" w:rsidP="00165105">
      <w:pPr>
        <w:rPr>
          <w:rFonts w:ascii="Times New Roman" w:hAnsi="Times New Roman" w:cs="Times New Roman"/>
        </w:rPr>
      </w:pPr>
      <w:bookmarkStart w:id="4" w:name="borrow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594C2EE9" w14:textId="77777777" w:rsidR="00165105" w:rsidRDefault="00FD248A" w:rsidP="00165105">
      <w:pPr>
        <w:rPr>
          <w:rFonts w:ascii="Times New Roman" w:hAnsi="Times New Roman" w:cs="Times New Roman"/>
        </w:rPr>
      </w:pPr>
      <w:bookmarkStart w:id="5" w:name="borrower_address_lines|6"/>
      <w:r>
        <w:rPr>
          <w:rFonts w:ascii="Times New Roman" w:hAnsi="Times New Roman" w:cs="Times New Roman"/>
          <w:noProof/>
        </w:rPr>
        <w:t>​</w:t>
      </w:r>
      <w:bookmarkEnd w:id="5"/>
      <w:r>
        <w:rPr>
          <w:rFonts w:ascii="Times New Roman" w:hAnsi="Times New Roman" w:cs="Times New Roman"/>
          <w:noProof/>
        </w:rPr>
        <w:t>​</w:t>
      </w:r>
    </w:p>
    <w:p w14:paraId="5AB0850C" w14:textId="77777777" w:rsidR="006953F4" w:rsidRPr="00340D82" w:rsidRDefault="0052251C" w:rsidP="00165105">
      <w:pPr>
        <w:rPr>
          <w:rFonts w:ascii="Times New Roman" w:hAnsi="Times New Roman" w:cs="Times New Roman"/>
        </w:rPr>
      </w:pPr>
    </w:p>
    <w:p w14:paraId="40ED067C" w14:textId="6B62D246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  <w:b/>
        </w:rPr>
        <w:tab/>
      </w:r>
    </w:p>
    <w:p w14:paraId="601E96D1" w14:textId="77777777" w:rsidR="00165105" w:rsidRDefault="0052251C" w:rsidP="00165105">
      <w:pPr>
        <w:rPr>
          <w:rFonts w:ascii="Times New Roman" w:hAnsi="Times New Roman" w:cs="Times New Roman"/>
        </w:rPr>
      </w:pPr>
    </w:p>
    <w:p w14:paraId="108CAC9E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6" w:name="borrower_name|8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7FC6D0F5" w14:textId="77777777" w:rsidR="00165105" w:rsidRPr="00340D82" w:rsidRDefault="0052251C" w:rsidP="00165105">
      <w:pPr>
        <w:rPr>
          <w:rFonts w:ascii="Times New Roman" w:hAnsi="Times New Roman" w:cs="Times New Roman"/>
          <w:sz w:val="10"/>
          <w:szCs w:val="10"/>
        </w:rPr>
      </w:pPr>
    </w:p>
    <w:p w14:paraId="094B439D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Congratulations on your refinance with </w:t>
      </w:r>
      <w:bookmarkStart w:id="7" w:name="lender_name|9"/>
      <w:r w:rsidRPr="00165105">
        <w:rPr>
          <w:rFonts w:ascii="Times New Roman" w:hAnsi="Times New Roman" w:cs="Times New Roman"/>
          <w:b/>
          <w:noProof/>
        </w:rPr>
        <w:t>_______________</w:t>
      </w:r>
      <w:bookmarkEnd w:id="7"/>
      <w:r w:rsidRPr="00165105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 xml:space="preserve">. Our office represents </w:t>
      </w:r>
      <w:bookmarkStart w:id="8" w:name="lender_name|10"/>
      <w:r w:rsidRPr="00877A69">
        <w:rPr>
          <w:rFonts w:ascii="Times New Roman" w:hAnsi="Times New Roman" w:cs="Times New Roman"/>
          <w:b/>
          <w:noProof/>
        </w:rPr>
        <w:t>_______________</w:t>
      </w:r>
      <w:bookmarkEnd w:id="8"/>
      <w:r w:rsidRPr="00877A69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 xml:space="preserve"> and we look forward to working with you. My name is </w:t>
      </w:r>
      <w:bookmarkStart w:id="9" w:name="settlement_agent_name|11"/>
      <w:r>
        <w:rPr>
          <w:rFonts w:ascii="Times New Roman" w:hAnsi="Times New Roman" w:cs="Times New Roman"/>
          <w:b/>
          <w:noProof/>
          <w:u w:val="single"/>
        </w:rPr>
        <w:t>_______________</w:t>
      </w:r>
      <w:bookmarkEnd w:id="9"/>
      <w:r>
        <w:rPr>
          <w:rFonts w:ascii="Times New Roman" w:hAnsi="Times New Roman" w:cs="Times New Roman"/>
          <w:b/>
          <w:noProof/>
          <w:u w:val="single"/>
        </w:rPr>
        <w:t>​​</w:t>
      </w:r>
      <w:r>
        <w:rPr>
          <w:rFonts w:ascii="Times New Roman" w:hAnsi="Times New Roman" w:cs="Times New Roman"/>
        </w:rPr>
        <w:t xml:space="preserve"> and I will be assisting you.</w:t>
      </w:r>
    </w:p>
    <w:p w14:paraId="276D9436" w14:textId="77777777" w:rsidR="00165105" w:rsidRPr="00340D82" w:rsidRDefault="0052251C" w:rsidP="00165105">
      <w:pPr>
        <w:rPr>
          <w:rFonts w:ascii="Times New Roman" w:hAnsi="Times New Roman" w:cs="Times New Roman"/>
          <w:sz w:val="10"/>
          <w:szCs w:val="10"/>
        </w:rPr>
      </w:pPr>
    </w:p>
    <w:p w14:paraId="31DB9B9B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appreciate you taking the time to review and return the attached questionnaire. Taking care of these items in advance will help to complete your closing transaction in a timely and efficient manner. Please return it to me by mail, email, or facsimile.</w:t>
      </w:r>
    </w:p>
    <w:p w14:paraId="50ED67CB" w14:textId="77777777" w:rsidR="00165105" w:rsidRPr="00340D82" w:rsidRDefault="0052251C" w:rsidP="00165105">
      <w:pPr>
        <w:rPr>
          <w:rFonts w:ascii="Times New Roman" w:hAnsi="Times New Roman" w:cs="Times New Roman"/>
          <w:sz w:val="10"/>
          <w:szCs w:val="10"/>
        </w:rPr>
      </w:pPr>
    </w:p>
    <w:p w14:paraId="3EB3B275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feel free to contact me with any questions or concerns you may have.</w:t>
      </w:r>
    </w:p>
    <w:p w14:paraId="0ED218EF" w14:textId="77777777" w:rsidR="00165105" w:rsidRPr="00340D82" w:rsidRDefault="0052251C" w:rsidP="00165105">
      <w:pPr>
        <w:rPr>
          <w:rFonts w:ascii="Times New Roman" w:hAnsi="Times New Roman" w:cs="Times New Roman"/>
          <w:sz w:val="10"/>
          <w:szCs w:val="10"/>
        </w:rPr>
      </w:pPr>
    </w:p>
    <w:p w14:paraId="2D1347EA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 you in advance for your cooperation.</w:t>
      </w:r>
    </w:p>
    <w:p w14:paraId="57BAB399" w14:textId="77777777" w:rsidR="00165105" w:rsidRDefault="0052251C" w:rsidP="00165105">
      <w:pPr>
        <w:rPr>
          <w:rFonts w:ascii="Times New Roman" w:hAnsi="Times New Roman" w:cs="Times New Roman"/>
        </w:rPr>
      </w:pPr>
    </w:p>
    <w:p w14:paraId="3088DB63" w14:textId="77777777" w:rsidR="00165105" w:rsidRDefault="0052251C" w:rsidP="00165105">
      <w:pPr>
        <w:rPr>
          <w:rFonts w:ascii="Times New Roman" w:hAnsi="Times New Roman" w:cs="Times New Roman"/>
        </w:rPr>
      </w:pPr>
    </w:p>
    <w:p w14:paraId="0D552089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Very truly yours,</w:t>
      </w:r>
    </w:p>
    <w:p w14:paraId="15CDEAC2" w14:textId="77777777" w:rsidR="00165105" w:rsidRDefault="0052251C" w:rsidP="00165105">
      <w:pPr>
        <w:rPr>
          <w:rFonts w:ascii="Times New Roman" w:hAnsi="Times New Roman" w:cs="Times New Roman"/>
        </w:rPr>
      </w:pPr>
    </w:p>
    <w:p w14:paraId="17B3D6CA" w14:textId="77777777" w:rsidR="00165105" w:rsidRDefault="0052251C" w:rsidP="00165105">
      <w:pPr>
        <w:rPr>
          <w:rFonts w:ascii="Times New Roman" w:hAnsi="Times New Roman" w:cs="Times New Roman"/>
        </w:rPr>
      </w:pPr>
    </w:p>
    <w:p w14:paraId="6943D3B4" w14:textId="77777777" w:rsidR="00165105" w:rsidRDefault="0052251C" w:rsidP="00165105">
      <w:pPr>
        <w:rPr>
          <w:rFonts w:ascii="Times New Roman" w:hAnsi="Times New Roman" w:cs="Times New Roman"/>
        </w:rPr>
      </w:pPr>
    </w:p>
    <w:p w14:paraId="6A1D95CD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0" w:name="settlement_agent_name|12"/>
      <w:r>
        <w:rPr>
          <w:rFonts w:ascii="Times New Roman" w:hAnsi="Times New Roman" w:cs="Times New Roman"/>
          <w:noProof/>
        </w:rPr>
        <w:t>_______________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0C08CB84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1" w:name="settlement_agent_email|13"/>
      <w:r>
        <w:rPr>
          <w:rFonts w:ascii="Times New Roman" w:hAnsi="Times New Roman" w:cs="Times New Roman"/>
          <w:noProof/>
        </w:rPr>
        <w:t>_______________</w:t>
      </w:r>
      <w:bookmarkEnd w:id="11"/>
      <w:r>
        <w:rPr>
          <w:rFonts w:ascii="Times New Roman" w:hAnsi="Times New Roman" w:cs="Times New Roman"/>
          <w:noProof/>
        </w:rPr>
        <w:t>​​</w:t>
      </w:r>
    </w:p>
    <w:p w14:paraId="48744BF6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2" w:name="settlement_agent_telephone|14"/>
      <w:r>
        <w:rPr>
          <w:rFonts w:ascii="Times New Roman" w:hAnsi="Times New Roman" w:cs="Times New Roman"/>
          <w:noProof/>
        </w:rPr>
        <w:t>(732) 592-4400</w:t>
      </w:r>
      <w:bookmarkEnd w:id="12"/>
      <w:r>
        <w:rPr>
          <w:rFonts w:ascii="Times New Roman" w:hAnsi="Times New Roman" w:cs="Times New Roman"/>
          <w:noProof/>
        </w:rPr>
        <w:t>​​</w:t>
      </w:r>
    </w:p>
    <w:p w14:paraId="3093015F" w14:textId="77777777" w:rsidR="00165105" w:rsidRDefault="00FD2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A86DA9" w14:textId="77777777" w:rsidR="00165105" w:rsidRDefault="00FD248A" w:rsidP="00165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ettlement_agency_name|15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Iconic Title Agency LLC</w:t>
      </w:r>
      <w:bookmarkEnd w:id="13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62839F32" w14:textId="77777777" w:rsidR="00080532" w:rsidRDefault="00FD248A" w:rsidP="00080532">
      <w:pPr>
        <w:jc w:val="center"/>
        <w:rPr>
          <w:rFonts w:ascii="Times New Roman" w:hAnsi="Times New Roman" w:cs="Times New Roman"/>
          <w:b/>
        </w:rPr>
      </w:pPr>
      <w:bookmarkStart w:id="14" w:name="settlement_agency_address_lines|16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4"/>
      <w:r>
        <w:rPr>
          <w:rFonts w:ascii="Times New Roman" w:hAnsi="Times New Roman" w:cs="Times New Roman"/>
          <w:b/>
          <w:noProof/>
        </w:rPr>
        <w:t>​​</w:t>
      </w:r>
    </w:p>
    <w:p w14:paraId="6E7F20D8" w14:textId="77777777" w:rsidR="00080532" w:rsidRPr="00253AA2" w:rsidRDefault="0052251C" w:rsidP="0008053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E1BFCF3" w14:textId="77777777" w:rsidR="00080532" w:rsidRDefault="00FD248A" w:rsidP="00080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15" w:name="settlement_agency_telephone|17"/>
      <w:r>
        <w:rPr>
          <w:rFonts w:ascii="Times New Roman" w:hAnsi="Times New Roman" w:cs="Times New Roman"/>
          <w:noProof/>
        </w:rPr>
        <w:t>(732) 592-4400</w:t>
      </w:r>
      <w:bookmarkEnd w:id="15"/>
      <w:r>
        <w:rPr>
          <w:rFonts w:ascii="Times New Roman" w:hAnsi="Times New Roman" w:cs="Times New Roman"/>
          <w:noProof/>
        </w:rPr>
        <w:t>​​</w:t>
      </w:r>
    </w:p>
    <w:p w14:paraId="32C3C122" w14:textId="77777777" w:rsidR="00080532" w:rsidRDefault="00FD248A" w:rsidP="00080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16" w:name="settlement_agency_fax|18"/>
      <w:r>
        <w:rPr>
          <w:rFonts w:ascii="Times New Roman" w:hAnsi="Times New Roman" w:cs="Times New Roman"/>
          <w:noProof/>
        </w:rPr>
        <w:t>(732) 592-4149</w:t>
      </w:r>
      <w:bookmarkEnd w:id="16"/>
      <w:r>
        <w:rPr>
          <w:rFonts w:ascii="Times New Roman" w:hAnsi="Times New Roman" w:cs="Times New Roman"/>
          <w:noProof/>
        </w:rPr>
        <w:t>​​</w:t>
      </w:r>
    </w:p>
    <w:p w14:paraId="1AD4FA70" w14:textId="77777777" w:rsidR="00165105" w:rsidRPr="00D9427E" w:rsidRDefault="0052251C" w:rsidP="0016510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798604B" w14:textId="3BE5C4F1" w:rsidR="00165105" w:rsidRDefault="00FD248A" w:rsidP="00165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Number: </w:t>
      </w:r>
    </w:p>
    <w:p w14:paraId="2BB313A2" w14:textId="77777777" w:rsidR="00165105" w:rsidRPr="00D9427E" w:rsidRDefault="0052251C" w:rsidP="00165105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0050765" w14:textId="62DC6399" w:rsidR="00165105" w:rsidRDefault="00FD248A" w:rsidP="00165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Property Address:</w:t>
      </w:r>
    </w:p>
    <w:p w14:paraId="2BF9637E" w14:textId="77777777" w:rsidR="00165105" w:rsidRPr="00D9427E" w:rsidRDefault="0052251C" w:rsidP="00165105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96A9C49" w14:textId="77777777" w:rsidR="00165105" w:rsidRDefault="00FD248A" w:rsidP="00165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confirm the spelling and use of initials in each borrower’s name as to be shown on the deed and mortgage. (Please print the correct spelling of your name.)</w:t>
      </w:r>
    </w:p>
    <w:p w14:paraId="29FA693F" w14:textId="77777777" w:rsidR="00165105" w:rsidRPr="00D9427E" w:rsidRDefault="0052251C" w:rsidP="00846E3F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06A46FBB" w14:textId="77777777" w:rsidR="000C1E56" w:rsidRDefault="000C1E56">
      <w:pPr>
        <w:rPr>
          <w:rFonts w:ascii="Times New Roman" w:eastAsia="Times New Roman" w:hAnsi="Times New Roman" w:cs="Times New Roman"/>
          <w:vanish/>
        </w:rPr>
      </w:pPr>
    </w:p>
    <w:p w14:paraId="6D5F043D" w14:textId="77777777" w:rsidR="00846E3F" w:rsidRDefault="00FD248A" w:rsidP="00D9427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 #</w:t>
      </w:r>
      <w:bookmarkStart w:id="17" w:name="borrower_array.0.count|21"/>
      <w:r>
        <w:rPr>
          <w:rFonts w:ascii="Times New Roman" w:hAnsi="Times New Roman" w:cs="Times New Roman"/>
          <w:noProof/>
        </w:rPr>
        <w:t>1</w:t>
      </w:r>
      <w:bookmarkEnd w:id="1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: ____________________________  </w:t>
      </w:r>
      <w:r>
        <w:rPr>
          <w:rFonts w:ascii="Times New Roman" w:hAnsi="Times New Roman" w:cs="Times New Roman"/>
        </w:rPr>
        <w:tab/>
        <w:t>Social Security #: _______________</w:t>
      </w:r>
    </w:p>
    <w:p w14:paraId="713297E9" w14:textId="77777777" w:rsidR="00846E3F" w:rsidRPr="00D9427E" w:rsidRDefault="0052251C" w:rsidP="00846E3F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3CFABA4F" w14:textId="77777777" w:rsidR="000C1E56" w:rsidRDefault="000C1E56">
      <w:pPr>
        <w:rPr>
          <w:rFonts w:ascii="Times New Roman" w:eastAsia="Times New Roman" w:hAnsi="Times New Roman" w:cs="Times New Roman"/>
          <w:vanish/>
        </w:rPr>
      </w:pPr>
    </w:p>
    <w:p w14:paraId="79CA3B7E" w14:textId="77777777" w:rsidR="00846E3F" w:rsidRDefault="00FD248A" w:rsidP="00D9427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 #</w:t>
      </w:r>
      <w:bookmarkStart w:id="18" w:name="borrower_array.1.count|22"/>
      <w:r>
        <w:rPr>
          <w:rFonts w:ascii="Times New Roman" w:hAnsi="Times New Roman" w:cs="Times New Roman"/>
          <w:noProof/>
        </w:rPr>
        <w:t>2</w:t>
      </w:r>
      <w:bookmarkEnd w:id="1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: ____________________________  </w:t>
      </w:r>
      <w:r>
        <w:rPr>
          <w:rFonts w:ascii="Times New Roman" w:hAnsi="Times New Roman" w:cs="Times New Roman"/>
        </w:rPr>
        <w:tab/>
        <w:t>Social Security #: _______________</w:t>
      </w:r>
    </w:p>
    <w:p w14:paraId="5E5945F6" w14:textId="77777777" w:rsidR="00846E3F" w:rsidRPr="00D9427E" w:rsidRDefault="0052251C" w:rsidP="00846E3F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21DDCB81" w14:textId="77777777" w:rsidR="000C1E56" w:rsidRDefault="000C1E56">
      <w:pPr>
        <w:rPr>
          <w:rFonts w:ascii="Times New Roman" w:eastAsia="Times New Roman" w:hAnsi="Times New Roman" w:cs="Times New Roman"/>
          <w:vanish/>
        </w:rPr>
      </w:pPr>
    </w:p>
    <w:p w14:paraId="54D4E53C" w14:textId="77777777" w:rsidR="00165105" w:rsidRDefault="00FD248A" w:rsidP="00165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Insurance Agent: ______________________________</w:t>
      </w:r>
    </w:p>
    <w:p w14:paraId="066B12AE" w14:textId="77777777" w:rsidR="00165105" w:rsidRPr="00D9427E" w:rsidRDefault="0052251C" w:rsidP="00165105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54B8558E" w14:textId="77777777" w:rsidR="00165105" w:rsidRDefault="00FD248A" w:rsidP="0016510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______________________________________________</w:t>
      </w:r>
    </w:p>
    <w:p w14:paraId="3EB71934" w14:textId="77777777" w:rsidR="00165105" w:rsidRPr="00D9427E" w:rsidRDefault="0052251C" w:rsidP="00165105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114EB9F5" w14:textId="77777777" w:rsidR="00165105" w:rsidRDefault="00FD248A" w:rsidP="0016510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Premium amount: _____________________________________</w:t>
      </w:r>
    </w:p>
    <w:p w14:paraId="1440AC38" w14:textId="77777777" w:rsidR="00EC08CB" w:rsidRPr="00D9427E" w:rsidRDefault="0052251C" w:rsidP="00165105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101BAD60" w14:textId="77777777" w:rsidR="00EC08CB" w:rsidRDefault="00FD248A" w:rsidP="0016510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Please note that if the property is a condominium, we need the agent for the condominium insurance, not your content insurance. We will also a name and number for your condominium association to obtain a 6(d) certificate to ensure all condo fees are paid to date.</w:t>
      </w:r>
    </w:p>
    <w:p w14:paraId="10D6E4DD" w14:textId="77777777" w:rsidR="00165105" w:rsidRPr="00D9427E" w:rsidRDefault="0052251C" w:rsidP="00165105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F16B37A" w14:textId="77777777" w:rsidR="00165105" w:rsidRDefault="00FD248A" w:rsidP="00165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C08CB">
        <w:rPr>
          <w:rFonts w:ascii="Times New Roman" w:hAnsi="Times New Roman" w:cs="Times New Roman"/>
          <w:b/>
        </w:rPr>
        <w:t>List Mortga</w:t>
      </w:r>
      <w:r>
        <w:rPr>
          <w:rFonts w:ascii="Times New Roman" w:hAnsi="Times New Roman" w:cs="Times New Roman"/>
          <w:b/>
        </w:rPr>
        <w:t>ges or Equity Lines t</w:t>
      </w:r>
      <w:r w:rsidRPr="00EC08CB">
        <w:rPr>
          <w:rFonts w:ascii="Times New Roman" w:hAnsi="Times New Roman" w:cs="Times New Roman"/>
          <w:b/>
        </w:rPr>
        <w:t>o be paid by the refinance. If paying off credit cards, please include statements.</w:t>
      </w:r>
      <w:r>
        <w:rPr>
          <w:rFonts w:ascii="Times New Roman" w:hAnsi="Times New Roman" w:cs="Times New Roman"/>
          <w:b/>
        </w:rPr>
        <w:t xml:space="preserve"> Please note if you have a second mortgage and whether you are keeping it open or paying it in full. </w:t>
      </w:r>
    </w:p>
    <w:p w14:paraId="44F003D8" w14:textId="77777777" w:rsidR="003B10D2" w:rsidRPr="00D9427E" w:rsidRDefault="0052251C" w:rsidP="003B10D2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6D05BF8" w14:textId="77777777" w:rsidR="00EC08CB" w:rsidRDefault="00FD248A" w:rsidP="00EC08C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I/We hereby authorize </w:t>
      </w:r>
      <w:bookmarkStart w:id="19" w:name="settlement_agency_name|23"/>
      <w:r w:rsidRPr="00D3215F">
        <w:rPr>
          <w:rFonts w:ascii="Times New Roman" w:hAnsi="Times New Roman" w:cs="Times New Roman"/>
          <w:b/>
          <w:noProof/>
        </w:rPr>
        <w:t>Iconic Title Agency LLC</w:t>
      </w:r>
      <w:bookmarkEnd w:id="19"/>
      <w:r w:rsidRPr="00D3215F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 xml:space="preserve"> to obtain my/our mortgage payoff(s) which are listed below.</w:t>
      </w:r>
    </w:p>
    <w:p w14:paraId="42652584" w14:textId="77777777" w:rsidR="00EC08CB" w:rsidRDefault="0052251C" w:rsidP="00D612E4">
      <w:pPr>
        <w:rPr>
          <w:rFonts w:ascii="Times New Roman" w:hAnsi="Times New Roman" w:cs="Times New Roman"/>
        </w:rPr>
      </w:pPr>
    </w:p>
    <w:p w14:paraId="3D5D0C6C" w14:textId="77777777" w:rsidR="00EC08CB" w:rsidRDefault="00FD248A" w:rsidP="00D612E4">
      <w:pPr>
        <w:rPr>
          <w:rFonts w:ascii="Times New Roman" w:hAnsi="Times New Roman" w:cs="Times New Roman"/>
        </w:rPr>
      </w:pPr>
      <w:bookmarkStart w:id="20" w:name="borrower_signature_lines|24"/>
      <w:r>
        <w:rPr>
          <w:rFonts w:ascii="Times New Roman" w:hAnsi="Times New Roman" w:cs="Times New Roman"/>
          <w:noProof/>
        </w:rPr>
        <w:t>______________________________</w:t>
      </w:r>
      <w:r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  <w:noProof/>
        </w:rPr>
        <w:br/>
        <w:t>______________________________</w:t>
      </w:r>
      <w:bookmarkEnd w:id="20"/>
      <w:r>
        <w:rPr>
          <w:rFonts w:ascii="Times New Roman" w:hAnsi="Times New Roman" w:cs="Times New Roman"/>
          <w:noProof/>
        </w:rPr>
        <w:t>​​</w:t>
      </w:r>
    </w:p>
    <w:p w14:paraId="35B27269" w14:textId="77777777" w:rsidR="00EC08CB" w:rsidRDefault="0052251C" w:rsidP="00D612E4">
      <w:pPr>
        <w:rPr>
          <w:rFonts w:ascii="Times New Roman" w:hAnsi="Times New Roman" w:cs="Times New Roman"/>
        </w:rPr>
      </w:pPr>
    </w:p>
    <w:p w14:paraId="19DC048F" w14:textId="77777777" w:rsidR="00EC08CB" w:rsidRDefault="00FD248A" w:rsidP="00D61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First Mortgage</w:t>
      </w:r>
    </w:p>
    <w:p w14:paraId="28A79055" w14:textId="77777777" w:rsidR="00EC08CB" w:rsidRPr="00D9427E" w:rsidRDefault="0052251C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F58D110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 Name: ___________________________________ Account #: _____________________</w:t>
      </w:r>
    </w:p>
    <w:p w14:paraId="4D5937E4" w14:textId="77777777" w:rsidR="00EC08CB" w:rsidRPr="00D9427E" w:rsidRDefault="0052251C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2C200F0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 ___________________________</w:t>
      </w:r>
    </w:p>
    <w:p w14:paraId="17AAF299" w14:textId="77777777" w:rsidR="00EC08CB" w:rsidRPr="00D9427E" w:rsidRDefault="0052251C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429915B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Second Mortgage</w:t>
      </w:r>
      <w:r>
        <w:rPr>
          <w:rFonts w:ascii="Times New Roman" w:hAnsi="Times New Roman" w:cs="Times New Roman"/>
        </w:rPr>
        <w:t xml:space="preserve"> (please circle one): </w:t>
      </w:r>
      <w:r>
        <w:rPr>
          <w:rFonts w:ascii="Times New Roman" w:hAnsi="Times New Roman" w:cs="Times New Roman"/>
        </w:rPr>
        <w:tab/>
      </w:r>
      <w:r w:rsidRPr="00EC08CB">
        <w:rPr>
          <w:rFonts w:ascii="Times New Roman" w:hAnsi="Times New Roman" w:cs="Times New Roman"/>
          <w:b/>
        </w:rPr>
        <w:t>Payoff &amp; Close</w:t>
      </w:r>
      <w:r w:rsidRPr="00EC08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C08CB">
        <w:rPr>
          <w:rFonts w:ascii="Times New Roman" w:hAnsi="Times New Roman" w:cs="Times New Roman"/>
          <w:b/>
        </w:rPr>
        <w:t>Subordinate</w:t>
      </w:r>
    </w:p>
    <w:p w14:paraId="19BA0543" w14:textId="77777777" w:rsidR="00EC08CB" w:rsidRPr="00D9427E" w:rsidRDefault="0052251C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0688D78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 Name: ___________________________________ Account #: _____________________</w:t>
      </w:r>
    </w:p>
    <w:p w14:paraId="1607FBEE" w14:textId="77777777" w:rsidR="00EC08CB" w:rsidRPr="00D9427E" w:rsidRDefault="0052251C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B5889F0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 ___________________________</w:t>
      </w:r>
    </w:p>
    <w:p w14:paraId="1EB0AA09" w14:textId="77777777" w:rsidR="00EC08CB" w:rsidRPr="00D9427E" w:rsidRDefault="0052251C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A77D9AE" w14:textId="77777777" w:rsidR="00EC08CB" w:rsidRDefault="00FD248A" w:rsidP="00EC08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</w:t>
      </w:r>
    </w:p>
    <w:p w14:paraId="62E6F42D" w14:textId="77777777" w:rsidR="00EC08CB" w:rsidRPr="00D9427E" w:rsidRDefault="0052251C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13247E0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____________________________________________________________________</w:t>
      </w:r>
    </w:p>
    <w:p w14:paraId="10FC3AF0" w14:textId="77777777" w:rsidR="00EC08CB" w:rsidRPr="00D9427E" w:rsidRDefault="0052251C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76DC581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 __________________________________  Home: _____________________________</w:t>
      </w:r>
    </w:p>
    <w:p w14:paraId="093EC82C" w14:textId="77777777" w:rsidR="00EC08CB" w:rsidRPr="00D9427E" w:rsidRDefault="0052251C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891FF73" w14:textId="77777777" w:rsidR="00EC08CB" w:rsidRPr="00EC08CB" w:rsidRDefault="00FD248A" w:rsidP="00EC08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Preferred Contact Method (circle one):</w:t>
      </w:r>
      <w:r>
        <w:rPr>
          <w:rFonts w:ascii="Times New Roman" w:hAnsi="Times New Roman" w:cs="Times New Roman"/>
          <w:b/>
        </w:rPr>
        <w:tab/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Cell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Home</w:t>
      </w:r>
    </w:p>
    <w:sectPr w:rsidR="00EC08CB" w:rsidRPr="00EC08CB" w:rsidSect="00D94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40B83"/>
    <w:multiLevelType w:val="hybridMultilevel"/>
    <w:tmpl w:val="3C74785A"/>
    <w:lvl w:ilvl="0" w:tplc="0BEA7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E8434" w:tentative="1">
      <w:start w:val="1"/>
      <w:numFmt w:val="lowerLetter"/>
      <w:lvlText w:val="%2."/>
      <w:lvlJc w:val="left"/>
      <w:pPr>
        <w:ind w:left="1440" w:hanging="360"/>
      </w:pPr>
    </w:lvl>
    <w:lvl w:ilvl="2" w:tplc="2C669556" w:tentative="1">
      <w:start w:val="1"/>
      <w:numFmt w:val="lowerRoman"/>
      <w:lvlText w:val="%3."/>
      <w:lvlJc w:val="right"/>
      <w:pPr>
        <w:ind w:left="2160" w:hanging="180"/>
      </w:pPr>
    </w:lvl>
    <w:lvl w:ilvl="3" w:tplc="6B72866A" w:tentative="1">
      <w:start w:val="1"/>
      <w:numFmt w:val="decimal"/>
      <w:lvlText w:val="%4."/>
      <w:lvlJc w:val="left"/>
      <w:pPr>
        <w:ind w:left="2880" w:hanging="360"/>
      </w:pPr>
    </w:lvl>
    <w:lvl w:ilvl="4" w:tplc="03369406" w:tentative="1">
      <w:start w:val="1"/>
      <w:numFmt w:val="lowerLetter"/>
      <w:lvlText w:val="%5."/>
      <w:lvlJc w:val="left"/>
      <w:pPr>
        <w:ind w:left="3600" w:hanging="360"/>
      </w:pPr>
    </w:lvl>
    <w:lvl w:ilvl="5" w:tplc="23A48FB4" w:tentative="1">
      <w:start w:val="1"/>
      <w:numFmt w:val="lowerRoman"/>
      <w:lvlText w:val="%6."/>
      <w:lvlJc w:val="right"/>
      <w:pPr>
        <w:ind w:left="4320" w:hanging="180"/>
      </w:pPr>
    </w:lvl>
    <w:lvl w:ilvl="6" w:tplc="8EE42D6C" w:tentative="1">
      <w:start w:val="1"/>
      <w:numFmt w:val="decimal"/>
      <w:lvlText w:val="%7."/>
      <w:lvlJc w:val="left"/>
      <w:pPr>
        <w:ind w:left="5040" w:hanging="360"/>
      </w:pPr>
    </w:lvl>
    <w:lvl w:ilvl="7" w:tplc="075EFFB8" w:tentative="1">
      <w:start w:val="1"/>
      <w:numFmt w:val="lowerLetter"/>
      <w:lvlText w:val="%8."/>
      <w:lvlJc w:val="left"/>
      <w:pPr>
        <w:ind w:left="5760" w:hanging="360"/>
      </w:pPr>
    </w:lvl>
    <w:lvl w:ilvl="8" w:tplc="E68C2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946AB"/>
    <w:multiLevelType w:val="hybridMultilevel"/>
    <w:tmpl w:val="BE78B75C"/>
    <w:lvl w:ilvl="0" w:tplc="E0B87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64764">
      <w:start w:val="1"/>
      <w:numFmt w:val="lowerLetter"/>
      <w:lvlText w:val="%2."/>
      <w:lvlJc w:val="left"/>
      <w:pPr>
        <w:ind w:left="1440" w:hanging="360"/>
      </w:pPr>
    </w:lvl>
    <w:lvl w:ilvl="2" w:tplc="5B1C9AEC" w:tentative="1">
      <w:start w:val="1"/>
      <w:numFmt w:val="lowerRoman"/>
      <w:lvlText w:val="%3."/>
      <w:lvlJc w:val="right"/>
      <w:pPr>
        <w:ind w:left="2160" w:hanging="180"/>
      </w:pPr>
    </w:lvl>
    <w:lvl w:ilvl="3" w:tplc="F15014D0" w:tentative="1">
      <w:start w:val="1"/>
      <w:numFmt w:val="decimal"/>
      <w:lvlText w:val="%4."/>
      <w:lvlJc w:val="left"/>
      <w:pPr>
        <w:ind w:left="2880" w:hanging="360"/>
      </w:pPr>
    </w:lvl>
    <w:lvl w:ilvl="4" w:tplc="EDDA56B6" w:tentative="1">
      <w:start w:val="1"/>
      <w:numFmt w:val="lowerLetter"/>
      <w:lvlText w:val="%5."/>
      <w:lvlJc w:val="left"/>
      <w:pPr>
        <w:ind w:left="3600" w:hanging="360"/>
      </w:pPr>
    </w:lvl>
    <w:lvl w:ilvl="5" w:tplc="FA70437E" w:tentative="1">
      <w:start w:val="1"/>
      <w:numFmt w:val="lowerRoman"/>
      <w:lvlText w:val="%6."/>
      <w:lvlJc w:val="right"/>
      <w:pPr>
        <w:ind w:left="4320" w:hanging="180"/>
      </w:pPr>
    </w:lvl>
    <w:lvl w:ilvl="6" w:tplc="89CE059E" w:tentative="1">
      <w:start w:val="1"/>
      <w:numFmt w:val="decimal"/>
      <w:lvlText w:val="%7."/>
      <w:lvlJc w:val="left"/>
      <w:pPr>
        <w:ind w:left="5040" w:hanging="360"/>
      </w:pPr>
    </w:lvl>
    <w:lvl w:ilvl="7" w:tplc="E46482C2" w:tentative="1">
      <w:start w:val="1"/>
      <w:numFmt w:val="lowerLetter"/>
      <w:lvlText w:val="%8."/>
      <w:lvlJc w:val="left"/>
      <w:pPr>
        <w:ind w:left="5760" w:hanging="360"/>
      </w:pPr>
    </w:lvl>
    <w:lvl w:ilvl="8" w:tplc="B96842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56"/>
    <w:rsid w:val="000C1E56"/>
    <w:rsid w:val="0052251C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01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2021-06-24T16:27:00Z</dcterms:created>
  <dcterms:modified xsi:type="dcterms:W3CDTF">2021-06-24T16:27:00Z</dcterms:modified>
</cp:coreProperties>
</file>